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17242" w:rsidRDefault="003A7941">
      <w:r>
        <w:t>(Ciudad en la que vives), (fecha)</w:t>
      </w:r>
    </w:p>
    <w:p w14:paraId="00000002" w14:textId="77777777" w:rsidR="00817242" w:rsidRDefault="00817242"/>
    <w:p w14:paraId="00000003" w14:textId="77777777" w:rsidR="00817242" w:rsidRDefault="003A7941">
      <w:r>
        <w:t>Señores:</w:t>
      </w:r>
    </w:p>
    <w:p w14:paraId="00000004" w14:textId="77777777" w:rsidR="00817242" w:rsidRDefault="003A7941">
      <w:pPr>
        <w:rPr>
          <w:b/>
        </w:rPr>
      </w:pPr>
      <w:r>
        <w:rPr>
          <w:b/>
        </w:rPr>
        <w:t>UNIDAD DE ATENCIÓN Y REPARACIÓN INTEGRAL A LAS VÍCTIMAS (UARIV)</w:t>
      </w:r>
    </w:p>
    <w:p w14:paraId="00000005" w14:textId="77777777" w:rsidR="00817242" w:rsidRDefault="003A7941">
      <w:r>
        <w:t>(Ciudad).</w:t>
      </w:r>
    </w:p>
    <w:p w14:paraId="00000006" w14:textId="77777777" w:rsidR="00817242" w:rsidRDefault="00817242"/>
    <w:p w14:paraId="00000007" w14:textId="77777777" w:rsidR="00817242" w:rsidRDefault="003A7941">
      <w:r>
        <w:t>Asunto: Derecho de Petición</w:t>
      </w:r>
    </w:p>
    <w:p w14:paraId="00000008" w14:textId="77777777" w:rsidR="00817242" w:rsidRDefault="00817242"/>
    <w:p w14:paraId="00000009" w14:textId="77777777" w:rsidR="00817242" w:rsidRDefault="003A7941">
      <w:r>
        <w:t>(Nombre del peticionario), residente en la (Dirección de Correspondencia) con teléfono ________, en ejercicio del Derecho de Petición consagrado en el art. 23 de la Constitución Política de Colombia y con el lleno de los requisitos del art. 5 del Código Co</w:t>
      </w:r>
      <w:r>
        <w:t>ntencioso Administrativo, respetuosamente me dirijo a su despacho, con el fin de que se me reconozca mi calidad de víctima y se me haga acreedor(a) a todos los beneficios, ayudas y estímulos que consagra la Ley 1448 de 2011 y sus decretos reglamentarios co</w:t>
      </w:r>
      <w:r>
        <w:t>n fundamento en los siguientes hechos victimizantes:</w:t>
      </w:r>
    </w:p>
    <w:p w14:paraId="0000000A" w14:textId="77777777" w:rsidR="00817242" w:rsidRDefault="00817242">
      <w:pPr>
        <w:rPr>
          <w:b/>
        </w:rPr>
      </w:pPr>
    </w:p>
    <w:p w14:paraId="0000000B" w14:textId="77777777" w:rsidR="00817242" w:rsidRDefault="003A7941">
      <w:pPr>
        <w:jc w:val="center"/>
        <w:rPr>
          <w:b/>
        </w:rPr>
      </w:pPr>
      <w:r>
        <w:rPr>
          <w:b/>
        </w:rPr>
        <w:t>HECHOS</w:t>
      </w:r>
    </w:p>
    <w:p w14:paraId="0000000C" w14:textId="77777777" w:rsidR="00817242" w:rsidRDefault="003A7941">
      <w:r>
        <w:t>(Especificación de los hechos por los que haces la petición, como estar en estado de discapacidad)</w:t>
      </w:r>
    </w:p>
    <w:p w14:paraId="0000000D" w14:textId="77777777" w:rsidR="00817242" w:rsidRDefault="00817242"/>
    <w:p w14:paraId="0000000E" w14:textId="77777777" w:rsidR="00817242" w:rsidRDefault="003A7941">
      <w:pPr>
        <w:jc w:val="center"/>
        <w:rPr>
          <w:b/>
        </w:rPr>
      </w:pPr>
      <w:r>
        <w:rPr>
          <w:b/>
        </w:rPr>
        <w:t>PETICIÓN</w:t>
      </w:r>
    </w:p>
    <w:p w14:paraId="0000000F" w14:textId="77777777" w:rsidR="00817242" w:rsidRDefault="003A7941">
      <w:r>
        <w:t>(Indica qué estás solicitando y hazlo de forma clara, precisa y concreta. Por ejemplo,</w:t>
      </w:r>
      <w:r>
        <w:t xml:space="preserve"> copias de documentos o información sobre tu caso)</w:t>
      </w:r>
    </w:p>
    <w:p w14:paraId="00000010" w14:textId="77777777" w:rsidR="00817242" w:rsidRDefault="00817242"/>
    <w:p w14:paraId="00000011" w14:textId="77777777" w:rsidR="00817242" w:rsidRDefault="003A7941">
      <w:pPr>
        <w:jc w:val="center"/>
        <w:rPr>
          <w:b/>
        </w:rPr>
      </w:pPr>
      <w:r>
        <w:rPr>
          <w:b/>
        </w:rPr>
        <w:t>ANEXOS</w:t>
      </w:r>
    </w:p>
    <w:p w14:paraId="00000012" w14:textId="77777777" w:rsidR="00817242" w:rsidRDefault="003A7941">
      <w:r>
        <w:t>(Documentos que sirven de soporte probatorio. Como registro de defunción, registro civil, copia de documento de identidad o noticias sobre determinado hecho)</w:t>
      </w:r>
    </w:p>
    <w:p w14:paraId="00000013" w14:textId="77777777" w:rsidR="00817242" w:rsidRDefault="003A7941">
      <w:r>
        <w:t>De antemano agradezco la atención y urg</w:t>
      </w:r>
      <w:r>
        <w:t>encia con la que se pueda tratar esta petición.</w:t>
      </w:r>
    </w:p>
    <w:p w14:paraId="00000014" w14:textId="77777777" w:rsidR="00817242" w:rsidRDefault="00817242">
      <w:pPr>
        <w:rPr>
          <w:b/>
        </w:rPr>
      </w:pPr>
    </w:p>
    <w:p w14:paraId="00000015" w14:textId="77777777" w:rsidR="00817242" w:rsidRDefault="003A7941">
      <w:pPr>
        <w:jc w:val="center"/>
        <w:rPr>
          <w:b/>
        </w:rPr>
      </w:pPr>
      <w:bookmarkStart w:id="0" w:name="_gjdgxs" w:colFirst="0" w:colLast="0"/>
      <w:bookmarkEnd w:id="0"/>
      <w:r>
        <w:rPr>
          <w:b/>
        </w:rPr>
        <w:t>NOTIFICACIONES</w:t>
      </w:r>
    </w:p>
    <w:p w14:paraId="00000016" w14:textId="77777777" w:rsidR="00817242" w:rsidRDefault="003A7941">
      <w:r>
        <w:t>(Dirección y/o teléfono de contacto donde puedas ser ubicado)</w:t>
      </w:r>
    </w:p>
    <w:p w14:paraId="00000017" w14:textId="77777777" w:rsidR="00817242" w:rsidRDefault="00817242"/>
    <w:p w14:paraId="00000018" w14:textId="77777777" w:rsidR="00817242" w:rsidRDefault="003A7941">
      <w:r>
        <w:t>Atentamente</w:t>
      </w:r>
    </w:p>
    <w:p w14:paraId="00000019" w14:textId="77777777" w:rsidR="00817242" w:rsidRDefault="003A7941">
      <w:r>
        <w:t>(Nombre del Peticionario)</w:t>
      </w:r>
    </w:p>
    <w:p w14:paraId="0000001A" w14:textId="3F2B9CB6" w:rsidR="00817242" w:rsidRDefault="003A7941">
      <w:r>
        <w:t xml:space="preserve">C.C. </w:t>
      </w:r>
      <w:r w:rsidR="0034304F">
        <w:t>Número. _</w:t>
      </w:r>
      <w:r>
        <w:t>_____ expedida en _______.</w:t>
      </w:r>
    </w:p>
    <w:sectPr w:rsidR="00817242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242"/>
    <w:rsid w:val="0034304F"/>
    <w:rsid w:val="003A7941"/>
    <w:rsid w:val="0081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907DC1-50D7-41AC-A8CB-82199EE84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s-ES" w:eastAsia="es-CO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libri" w:eastAsia="Calibri" w:hAnsi="Calibri" w:cs="Calibri"/>
      <w:b/>
      <w:color w:val="2E75B5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" w:eastAsia="Calibri" w:hAnsi="Calibri" w:cs="Calibri"/>
      <w:b/>
      <w:color w:val="2E75B5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" w:eastAsia="Calibri" w:hAnsi="Calibri" w:cs="Calibri"/>
      <w:b/>
      <w:color w:val="1E4D7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oscar  montero</cp:lastModifiedBy>
  <cp:revision>3</cp:revision>
  <dcterms:created xsi:type="dcterms:W3CDTF">2022-03-31T16:47:00Z</dcterms:created>
  <dcterms:modified xsi:type="dcterms:W3CDTF">2022-03-31T21:04:00Z</dcterms:modified>
</cp:coreProperties>
</file>